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EC" w:rsidRPr="00DF26EC" w:rsidRDefault="00DF26EC" w:rsidP="00DF2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6EC" w:rsidRPr="00DF26EC" w:rsidRDefault="00DF26EC" w:rsidP="00DF2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6EC" w:rsidRPr="00DF26EC" w:rsidRDefault="00DF26EC" w:rsidP="00DF26EC">
      <w:pPr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ru-RU"/>
        </w:rPr>
      </w:pPr>
      <w:bookmarkStart w:id="0" w:name="label1"/>
      <w:r w:rsidRPr="00DF26EC"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ru-RU"/>
        </w:rPr>
        <w:t>Володимир Кирилович Винниченко</w:t>
      </w:r>
    </w:p>
    <w:p w:rsidR="00DF26EC" w:rsidRPr="00DF26EC" w:rsidRDefault="00DF26EC" w:rsidP="00DF26EC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F26EC" w:rsidRPr="00DF26EC" w:rsidRDefault="00DF26EC" w:rsidP="00DF26EC">
      <w:pPr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ru-RU"/>
        </w:rPr>
        <w:t>Момент</w:t>
      </w:r>
    </w:p>
    <w:p w:rsidR="00DF26EC" w:rsidRDefault="00DF26EC" w:rsidP="00DF26EC">
      <w:pPr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F26EC" w:rsidRPr="00DF26EC" w:rsidRDefault="00DF26EC" w:rsidP="00DF26EC">
      <w:pPr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ru-RU"/>
        </w:rPr>
        <w:t>(Із оповідань тюремної Шехерезади)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І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 Шехерезада так почав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своє оповідання: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 Слухайте. Було це навесні. Ви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ще пам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'ятаєте, що то таке весна? Пам'ятаєте небо, син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є,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глибоке, далеке! Пам'ятаєте, як ляжеш в траву десь, закинеш руки за голову і глянеш у це небо, небо весни? Е!… Ну, словом, було це навесні. Круг мене кохалося поле, шепотіло, цілувалось…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З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ким?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А з небом, з вітром, з сонцем. Пахло ростом, народженням, щастям руху і життя, змістом сущого… Словом, кажу вам, було це навесні.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А я, мої панове, їхав з моїм контрабандистом Семеном Пустуном до кордону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І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т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ой кордон я мусив неодмінно у той же день перейти, не ждучи навіть ночі. Але коли я сказав це Семенові, він мовчки-понуро озирнув мене, знехотя посміхнувся й, одвернувшись до коняки, сердито крикнув: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- Вьо! Ти!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 Семен цей, треба вам сказати, не дивлячись на своє пустотливе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пр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ізвище, був чоловік поважний і випускати з себе слів без потреби не любив. Сам був «парнишка» дебелий, «гвардійонець», як казали його односельчани, і на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вс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іх через те дивився завжди згори вниз. Ступав помалу, важко, серйозно і навіть, коли ловили його «харцизники», не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м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інявся, тільки ще більш насуплювався, очі робились ще меншими, колючими і страшно якось біліли губи.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 Справді, Семене, я неодмінно мушу бути сьогодні на тім боці. Це як собі знаєте! - з натиском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повторив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я.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Семен навіть не озирнувся. На величезній його спині сидів цілий ряд блискучих, маленьких, чепурненьких мушок. Коли він робив якийсь поривчастий рух,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вони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спурхували і прудко літали над спиною, неначе чайки в морі понад скелею. Поті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м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знов сідали і сиділи якось надзвичайно недвижно, ніби пильно вдивлялися в мене.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 Можуть убити,- раптом, верст через десять, суворо пробурмотів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в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ін, зачепивши віжки за люшню і починаючи робити цигарку.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- Були випадки?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Семен, не хапаючись, подув на книжечку паперу, повагом одірвав один аркушик і поліз в кишеню за тютюном.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 А чому не було?…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Чи на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те розуму треба, аби вбити чоловіка?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- Але було, що й не вбивали? Семен лизнув папі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р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, витер сірника, пихкнув кілька раз і, беручи віжки, зволив промовити: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- А чому не було? Було, що й не вбивали. Вйо!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 Ну,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то й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мене не вб'ють! - постановив я.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І, пам'ятаю, мені раптом стало страшенно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см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ішно: я - мертвий.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Ц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і мушки, Семенова спина, конячинка, на якій підстрибувала комічно і глупо якось шлейка, Семенова шапка з прогризеним верхом і… я - будучий мертвяк. Лежу десь, в якому-небудь яру дикому, порожньому, надо мною небо, на виску маленька чорна ранка, а над ранкою кружком сидять такі ж самі блискучі, зеленкуваті мушки й ніби ворожать, заглядаючи у неї, туди, всередину, де оселилась смерть. І лице моє теж зеленкувате, тверде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… А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скелі якійсь сидять чорні, великі, таємні ворони і ждуть чогось…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- Як надокучило носити голову на плечах, то йдіть,- раптом несподівано бовкнув Семен і, шарпнувши віжками, понуро крикнув: - Вішта! Ти! Кукурудзяна…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Я посміхнувся.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«Кукурудзяна» насторожено прищулила вуха, прибавила ходу, але зараз же заспокоїлась і знов затупала байдуже й неуважно.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Пам'ятаю, село виринуло якось несподівано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мене. Не доїжджаючи до його, Семен для чогось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ідвівся на возі, пильно подивився вперед і, звертаючи кудись вбік, злегка повернув до мене голову й, тикнувши рукою кудись наперед, муркнув: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- Границя.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Я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глянув туди, вперед. Далеко-далеко темніла, як тин, смуга лісу. Мені якось стало холодно в грудях і завмерло серце. Так.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Аж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ось він, цей кордон. Я жадливо дивився туди, в залите сонцем поле, на краю якого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стояв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цей тин, і чув, як мені якось тісно, нудно, неспокійно.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- Ви мене зараз поведете, Семене? - спитав я. Семен повернув до мене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св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ій жовто-смуглявий гострий ніс, підстрижені вуса й здивовано промовив: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 Але! А чи я вже нажився на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св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іті, щоб вести вас удень?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Он, маєте ліс, в тому лісі є жовніри, то йдіть їм у руки.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 мене лишіть ще пожити трохи на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св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іті… Ая!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Справа, очевидно, стояла зовсім кепсько, раз примусила на таку силу слів самого Семена Пустуна.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 Значить, просто йти на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л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іс?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 Ая. Просто на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л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іс, жовнірам у руки.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Ми їхали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якимсь лугом поза городами. Верби схилялись над нами, і мені чогось жаль було їх, цих любих, добродушних, невередливих верб. Поле сховалось, а з ним сховався й той таємний тин. Ми раптом зупинились.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Семен мовчки зліз із воза,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ідійшов до мене й, незадоволено-суворо, дивлячись убік, бовкнув: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- Так ви таки зараз хочете йти?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- Таки зараз.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- Можуть убити.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- Не вб'ють.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 Ну, то лягайте,- сердито хитнув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в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ін головою на віз.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Я, не питаючись, для чого лягати, покірно ліг і, зустрівшись поглядом з вербою, криво посміхнувсь до неї. Семен прикрив мене рядном, яке дуже пахло огірками,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й од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ійшов.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Потім я чув, як він зліз на візок, який від цього затрусився й заскрипів, понуро вйокнув, і ми рушили.</w:t>
      </w:r>
      <w:proofErr w:type="gramEnd"/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Мабуть, ми їхали знов без дороги, бо мене хитало, як в колисці, об колеса шарудів бур'ян, і коняка часто зупинялась, десь хапаючи на ходу траву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І,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ам'ятаю, коли мене хитало, я здавався собі трупом, який везуть уже від кордону.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Довго так їхали, а я тільки бачив перед очима масу соломинок, які кололи мене в лице, та сіре рядно і чув, як понуро вйокав Семен і пирхкала конячка.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Раптом знову зупинились. Рядно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іднялось надо мною, а замість його глибоко-глибоко синіло небо, і якоюсь незграбною скелею під ним стирчала Семенова голова в шапці з його гострим, ніби мертвим носом і чорно-сивими, наче посиланими попелом, підстриженими вусами.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 Вставайте! - муркнув він. Я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ідвівся. Візок стояв бі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ля пов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ітки, проти якої, по другий бік подвір'я, стояла маленька, задумлива хатка, а між ними - ворота на вулицю.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 В повітку! - хитнув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Семен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головою і кинув навкруги пильно суворим оком.- Розпряжу коняку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та й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поведу вас.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Я теж озирнувся, зстрибнув з возика й побіг до повітки. Одчинивши двері,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я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ступив до неї… і від несподіванки закам'янів: на розкиданій соломі, якраз проти дверей сиділа…- уявіть собі!…- сиділа панна. Сама настояща, городська панна, в гарненьких черевиках, що визирали з-під сукні, з солом'яним бриликом на колінях, з здивовано направленими на мене очима. А очі, як у зляканої лані, променисті, чисті, великі. Я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р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ішуче нічого ніколи не мав проти гарненьких панн, але в повітці, на соломі, в подвір'ї контрабандиста… Я мусив почувати себе ніяково.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 Можна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вв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ійти? - ні з того ні з сього промурмотів я. Очі панни ще більш поширились, потім швидко пробігли по мені, здригнулись і бризнули сміхом.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 О, будь ласка! - галантно повела вона рукою круг себе і навіть посунулась трохи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по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соломі, ніби увільняючи мені місце. А очі її зо сміхом і з цікавістю дивилися на мене.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 Дякую,- засміявся й я. Мені зразу стало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легко й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весело. Я непомітно озирнув її. В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темному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волоссі їй запуталась соломинка і дрижала над вухом; нижня губа, як у вередливих і гарненьких дітей, була трохи випнута наперед. В повітці було темнувато, пахло вогкістю, шкурами, зі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пр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ілою соломою.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- Ви, товаришу, мабуть, переправляєтесь через кордон? - спитала вона.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- Угадали. А ви теж?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- Я теж.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Ми обоє чогось засміялись.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Влетіла ластівка, защебетала і вилетіла. Пам'ятаю, в якомусь кутку повітки тягнулась до землі жовта смуга проміння і здавалась золотою палицею, припнутою до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ст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іни; за повіткою Семен когось лаяв, мабуть, конячинку; в двері видно було, як літали, наче чорні стріли, ластівки.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З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темних кутків повітки віяло якимсь стародавнім сумом, якимсь журним затишком. Десь з досадою гуділа оса.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Раптом у дві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р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пам'ятаю, швидко ввійшов якийсь дядько, покликав Семена й поспішно, таємниче почав щось тому говорити, часто поводячи очима до повітки, до поля, до села.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Семен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понуро стояв і слухав, спустивши вздовж тіла руки. Ми ж мовчали.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Панна раптом озирнула себе й засміялася. Ах, якби ви знали, який смі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х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 неї був! А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см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іх є дзеркало душі.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 Боже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м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ій, як я вбралася! - скрикнула вона і, швидко вставши, почала знімати соломинки, які, мов золоті прикраси, висіли круг її сукні й хиталися.- Знаєте: я вже два дні тут лежу, в оцій повітці! - засміялась вона до мене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- І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й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-богу! Все чогось не можна йти. А тут гарно, правда? Наче індійський вігвам, чи як то у їх зветься? Мені дуже подобається. Сумно тут якось. Семен мені їсти сюди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носив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Тільки трошки вже нудно стало. Ну, нічого, будемо тепер вдвох нудитись. Правда? Тільки слухайте: що ви стоїте так, знімайте з мене солому. Гарний кавалер!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 мені, признатись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по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правді, хотілось би ще більш обсипати її цими соломинками, які так через щось були до лиця їй. Я,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см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іючись, сказав їй це. Вона теж засміялась, схопила з землі цілу жменю соломи й, простягнувши мені, сказала: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- Ану, нате!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Я спокійно взяв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солому й, не вагаючись, обсипав нею її голову, плечі, груди.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Вона навіть не встигла рук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іднять і стояла з здивовано поширеними очима.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- От, тепер дуже гарно! - сказав я.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сей мент в дверях з'явилась велетенська постать Семена й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вв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ійшла в повітку. Не звертаючи уваги на солому на панні, він подививсь кудись в куток і суворо промовив: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 Треба зараз тікати! Стражники трусять уже товаришів. Зараз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у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мене будуть.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Ми приголомшено перезирнулись з панною.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 Чого ж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вони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шукають? - спитала вона глухо.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 Якусь панночку шукають. Мабуть,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ідглядів хтось,- додав він тихше.- Треба тікать.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- Куди ж тікати? - чогось і я тихо промовив.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- Тікати на той бі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к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Хай панна йдуть з вами. Поки вони прийдуть, ви доберетесь до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л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ісу.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Губи Семена були бі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л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і, тонкі, очі зиркали з своєї глибини гостро, поривчасто.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 Добре? - звернувсь я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до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неї.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- Як знаєте,- здвигнула вона плечима.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 Чекайте-но! - бовкнув Семен і вийшов з повітки, зачинивши за собою двері. Ми зостались самі. Була якась жовта напівтьма з золотою смугою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в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кутку. Панна, з повислими на ній соломинками, з великими очима, з суворо застиглою постаттю, здавалась якоюсь фантастичною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феєю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. Сум десь вийшов із повітки, а в кутках її наче засіло щось злорадне, єхидне, зле і слідкувало за нами.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Десь загомоніло двоє голосів. Ми, дивлячись одне на одного, напружено слухали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… С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тихло… Оса роздратовано гула десь і жикала крилами об солому. Захрюкала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ід повіткою свиня, тяжко зітхнула і, мабуть, лягла.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 О, тільки не стражникам в руки! - раптом зірвалась панна з місця й прудко, твердо заходила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пов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ітці.- Тільки не це! Тільки не це!… У вас револьвер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є?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вмить зупинилась вона передо мною. Великі, чисті очі її змінилися, стали якісь злі, сталеві, темні. Дитяча нижня губа тісно стислася з другою, і, здавалось, вона держала голку в цих губах. Вся вона стала якась туга, тверда.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Я вийняв револьвер і дав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їй.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 А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стр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іляти ви вмієте? - хмуро й тихо спитав я.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- Убити себе зумію,- муркнула вона злісно й, розстібнувши кофточку, засунула на груди револьвера.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Зачулась важка Семенова хода. Він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вв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ійшов з якимись свитками в руках і, подаючи їх мені, сказав: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- Одягніться. І просто на той ліс. Границя у самому ліс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і… А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я забавлю їх тут. Свитки якось з книжками пришлете… Поспішіться!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Серед свиток була жіноча хустка, а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мене - шапка. Ми мовчки, похапцем одяглись.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- Ноги з-під свит видно… Нічого,- муркнув Семен…- Полем будете йти… Аби здалека не впізнали… Неділя, в полі нікого нема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… Х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ай бог помагає… Хутчій!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Ми поховали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ід свитки свої брилі і вийшли. На вулиці було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тихо й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пусто. Хатка задумливо дивилась собі віконечками; пурхали ластівки; небо синіло так ясно, так спокійно, привітно. Плутаючись в своїх важких свитках, озираючись, з напруженими великими очима, з щільно стиснутими устами, ми бігли, спотикались, озирались, помагали одне одному, і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б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ігли, й бігли. Перелізли через перелаз, перестрибнули якийсь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р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івчачок, вскочили в коноплі, що вдарили на нас гострим духом, і, лишаючи за собою широкий слід, вибігли на дорогу.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З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дороги видно було далекий тин лісу.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Пам'ятаю,- зупинились. Важко й часто дихаючи, ми озирнулись і глянули назад. Пусто було. Мовчки стояли біля городі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в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тихі верби, і тільки деколи меланхолійно шаруділи волохаті зелені коноплі.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ідборідді панни блищали краплі поту, волосся висмикнулось з-під хустки й дикими, серпосхожими пасмами обіймало лице. Свитка незграбно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висіла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плечах і тягнула їх донизу.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 Душно…- хрипло промовила вона.- Далеко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л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іс?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- Он! - хитнув я головою наперед.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 Не треба вже бігти…- притулила вона руку до серця. Ми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ішли. Було соромно, злісно,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шкода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чогось.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Свитка плуталась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між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ногами, шапка, як гарячий компрес, гріла голову, бриль ввесь час випадав із-під свитки.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Ми озирались, але нікого не було на дорозі.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 Спочинемо…- промовила панна. Ми сіли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ід хлібами. Панна озирнула мене і без посмішки сказала: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 Який ви смішний у цьому.- Потім стомлено зняла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у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мене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 голови шапку і поклала коло себе.- Так краще,- слабо посміхнулась вона.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Пам'ятаю, від цього я почув її якоюсь близькою мені.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- Боже! Ви мокрий ввесь. Чекайте! - Вона вийняла з-під свитки хусточку і почала витирати мій лоб з серйозним і заклопотаним виглядом,- Так. Тепер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добре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Мені говорити не хотілось. Я тільки міг дивитись на неї. Не знаю, чи бачила вона, що мені хотілось сказати їй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… Н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е знаю.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Потім ми знову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ішли. Озирались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р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ідше, але пильніше дивились вперед до лісу, який все наближався та наближався до нас.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 Кордон у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л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ісі? - спиталась вона.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 Здається. Так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говорив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Семен.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Перед нами далеко зачорніла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ідвода. Пам'ятаю, ми якось разом озирнули одне одного й весело зареготались.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- Єрунда виходить? - питаюче й зо сміхом сказала панна.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- Хм! - безпомічно озирнувся я.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- Знаєте що? Давайте сядемо й закриємо ноги. Ніби спочиваємо.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- Правильно!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Сіли. Заховали ноги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ід свитки і знов обдивились самих себе.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 Ні! Ми так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схож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і на старців,- засміялась вона.- Так не можна. Сядьте інакше. Не так… Сховайте ноги в пшеницю.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 Це - жито,- для чогось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поправив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я.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- Все одно. Ну, так…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Вона ставала все ближчою й ближчою мені. Здавалось, ми давно-давно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колись разом жили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десь, потім розлучились, а тепер знову зійшлись.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Віз наближався… Ось уже порівнявся з нами. На йому сиділо троє дядьків з довгим, аж до плечей, волоссям і в капелюхах,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похожих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перевернені догори ринки. Двоє з них сиділо, поспускавши ноги через полудрабки, а третій поганяв. Вони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вс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і пильно подивились на нас і пробігли далі.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- 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З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ійшло! - весело хитнула панна головою.- Ході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м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! Та скиньте вашу шапку. Сподобалась. Дайте сюди!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І вона здерла з голови мені шапку, ласкаво-тепло посміхнулась і сунула шапку в кишеню своєї свитки.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- Коли треба буде, дам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… А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гарно, правда? - раптом весело засміялась вона.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Я якось озирнувся на себе й справді помітив, що мені тепер дуже гарно стало - якось бадьоро, цікаво, дужо.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- Як вас зовуть? - спитався я її раптом. Вона лукаво глянула на мене: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- А вам для чого?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 Як то для чого?…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Ц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ікаво знати, з ким ідеш.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- Фу, казна-що! Хіба коли я вам скажу, що мене звуть Галею, Манею, то ви вже знатимете мене? Не скажу.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- Через що?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 Не хочеться. Так краще. І сама не хочу знати, як вас зовуть. Я знаю, що у вас карі очі, потім…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Яке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 вас волосся?… Русяве, здається. Ну, да… Русяве волосся. Ну, і так далі. А і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м'я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пошлість. Правда? -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ідняла вона якось мило брови й засміялась.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Я теж засміявся.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Р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ішуче, я знав її,- ми десь жили разом. Може, вона була колись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веселою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берізкою, а я вітром? Вона тремтіла листям, коли я співав їй в тихий вечі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р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пісню вітра? Хто скаже, що ні? Може, ми були парою колосків і близько стояли один коло одного? Хто його зна, але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я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знав її давно-давно.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л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іс присовувавсь все ближче та ближче. Темна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ст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іна його тупо, мовчки дивилась на нас, і вороже щось було в цьому погляді, холодне, заховане в собі.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- Лі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с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…- тихо прошепотіла панна, дивлячись на мене уважними, ніби трохи здивованими очима.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- Треба обережно йти тепер…- одпові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в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я.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 А знаєте, мені чогось зовсім не страшно…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Ц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ікаво тільки дуже…- здивовано посміхнулась вона. Я глянув на неї. Надзвичайно гарна була вона тоді. І, пам'ятаю, в грудях мені сколихнулась якась хвиля, велика, тепла хвиля чулості, знаєте, така хвиля, яка бува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є,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коли ви несподівано, від нудьги, заходите в храм, і вас охоплює, разом з хвилею згуків, ціла хмара асоціацій, почувань, і ви почуваєте, як вам стає безмірно журно, тепло, затишно.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 Знаєте, ви надзвичайно гарні зараз! - проти волі вирвалось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у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мене.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Вона злегка почервоніла, очі ласкаво глянули на мене, й вона засміялась: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- Я не знаю, що треба сказати на це…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Нам обом стало якось радісно-ніяково, і ми мовчки швидше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ішли до лісу.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Пам'ятаю,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ісля того ми вже не балакали. Іноді тільки озирались назад, перекидались короткими фразами й, зустрівшись на мент очима, потуплювались і мовчки йшли далі. Стіна лісу ставала вищою, виразнішою.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Ми не знали, де йшла та межа кордону; може, вона була тут же, зараз, може, ще далеко десь; може, вже якась пара очей пограничника стежила за нами, а рука пробувала, чи добре зводиться курок. Ми </w:t>
      </w: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напружено водили очима по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ст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іні, пролізали поглядом між дерева і нишпорили між ними… Але стіна злісно-лукаво, холодно ховала за собою те, що ми шукали, і чекала нас.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- Не видно нікого…- шепотіла панна.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- Не видно…- шепоті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в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я.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І мені щоразу хотілось взяти її за руку, притулитись, злитись з нею і так іти далі. Надзвичайно хотілось… Але…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І ось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ст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іна вже зовсім перед нами.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З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ійти з дороги, перейти вузеньку нивку жита - і ми в лісі.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Ми озирнулись. Дорога наша стояла порожньою і далеко там вливалась, наче бура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р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ічечка, в зелене море хлібів. Тихо було. Не так тихо, як десь у городі вночі, де мертво спить і камінь, і страждання, і ніч тонко дзвенить у вухах, як кажан вічності. А тихо тишею поля, де йде великий, здоровий, вічний процес народження, де вітрець лащиться і грається з квітками, кібець, як прив'язаний за нитку, часто тріпочеться на однім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м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ісці і, ніби вирвавшись,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кидається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згори в зелений хліб; а в хлібі одбувається якась шамотня, якась боротьба інтересів кузок, черв'ячків, мишей, колосків.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- Ході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м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…- прошепотіла панна.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 Ходім…- прошепотів я. І знов мені захотілось взяти її руку… Але…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Вв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ійшли в жито. Зашаруділо жовто-сиве жито, застрибали перед ногами коники… Лі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с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стояв недвижно, чекаючи.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 Слухайте! - раптом зупинилась панна.- Як мене вб'ють, а ви зостанетесь живі, напишіть по такій адресі…- Вона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сказала адресу і кілька раз повторила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її.- Напишіть так: «Мусю вбито на кордоні. Вмерла так, як вмирають ті, що люблять життя». Більше ні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чого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… Чуєте?… Зробите?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 Зроблю…- тихо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сказав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я, і… мені жагуче хотілось взяти її руку, тільки одну руку в цьому рудому, шершавому рукаві… Але…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 Ну, тепер ходім! -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р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ішуче прошепотіла вона і, зустрівшись з моїми очима, ніби впилася в них поцілунком своїх очей, і ми рушили… Тихо, помалу, щохвилини зупиняючись і впиваючись очима в нерухомий тин дерев…- Чуєте ж: «Як вмирають ті, що дуже люблять життя!» - раптом повторила вона.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Я мовчки хитнув головою.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Жито скінчилось. Починався ліс.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Стар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і товсті дуби, широко розставивши волохаті руки-віти, ніби приймали нас в свої зрадливі обійми. Стрункі берези, білі, мов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оголен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і до пояса, соромливо стояли між дубами і ховалися за ними. Здивовано перестрибували з гілки на гілку якісь пташки.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- Сядемо… Треба роздивитись куди йти…- прошепоті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в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я.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Ми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вв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ійшли в кущі і, вибравши місце, звідки нам було видко ліс, а нас самих не видно, сіли.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І стали дивитись. Стовбури, стовбури, стовбури, плями сонця, кущі, тіні…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- Я нічого не помічаю…- прошепотіла Муся.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- Я теж.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- Мабуть, далі…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- Мабуть.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- Посидьмо ще трохи… Гарно тут… Спішити нічого…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І вона тихо, журно, лагідно посміхнулась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до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мене.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Ми затихли. Ліс ніби помирився з нами й не дивився так вороже і суворо; дуби із співчуттям поглядали на нас згори;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оголен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і берези несміло визирали з-за них і посміхались білим гіллям.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Ліс помирився з нами й провадив далі своє життя, життя кохання, народження, росту.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бл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ідих квіточках кущів діловито гуділи бджоли; тукав дятел десь вгорі; дві пташки, пурхаючи з гілки на гілку, подивлялись на нас і несподівано зливались в обіймах. Літали сплетені коханням метелики або в щасливому безсиллі сиділи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на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листку й поводили вусиками.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В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трав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і парами кишіли кузьки. Одбувався великий, прекрасний процес життя.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Люблю я цей процес у лі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с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і, в полі! Чистий він, не скалічений цими моралями людей, не заслинений лицемір'ям похоті, сильний, одвертий, простий. Люблю цих кузьок, пташок, цих маленьких, несвідомих протестантів проти лицемір'я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старшого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брата свого - людини.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Оддаючись зо всею силою цьому процесові або, як сказав би цей брат-людина, «зо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вс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ім цинізмом», вони, ці кузьки, метелики, ніби говорять йому: «На, дивись, нам не треба ховатись, у нас нема незаконнорождених, у нас нема пашпортів, моралів, «уложеній о наказаніях», ми маленькі, здорові, чисті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циніки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».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Ми з Мусею дивились на їх, а вони літали, повзали круг нас, ці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циніки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, вилізали парами, сплетені коханням, нам на коліна, сідали на голови. Кві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тки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дивились на нас і пашіли духом кохання і цвіту. Берези шепта-лись між собою,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оголен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і, білі берези.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 Душно якось…- прошепотіла Муся, глянувши на мене довгим блискучим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поглядом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 я мовчки дививсь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на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неї, і чудно мені було якось. Ми - двоє людей, загнаних другими людьми,- сидимо і маємо зараз через щось іти ще до якихось інших людей, що десь стоять у цьому лісі серед його кохання і ждуть нас з смертю в руках. Ми - двоє загнаних людей, близькі, з очима, повними ласки й тепла одне до одного, з бажанням злити це тепло докупи, впитись цим теплом, цією ласкою, цим </w:t>
      </w: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великим даром життя, ми, двоє людей, а не кузьок,- сидимо і не сміємо цього зробити,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бо… бо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ми ж всього кілька годин знайомі одне з одним. Ми можемо зараз умерти, не стане ні моралі, ні законів, не стане ні кузьок, ні ласки, ні тепла, але ми… не сміємо.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- Чого ви дивитесь так пильно на мене? - спитала Муся і з ласкою закрила мені очі рукою.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Тоді я схопив цю руку, притулив її до губ і завмер. Муся дивилась на мене якось тепло, задумливо, сумно.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- Будете згадувати, як уб'ють мене? - прошепотіла вона.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- Вас не уб'ють!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- А я вас буду…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Я присунувсь ближче до неї і притуливсь лицем до плеча її.</w:t>
      </w:r>
      <w:proofErr w:type="gramEnd"/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Свитка колола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лице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але була миліша оксамиту. Груди її почали здійматись вище,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част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іше.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- Не треба…- прошепотіла вона.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- Вам неприємно? - глухо спитав я.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- Ні… так…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- Так чого ж не треба?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Вона повернула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до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мене голову, посміхнулась і любовно-тихо погладила лівою рукою по лиці.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Берези визирали з-за дубів і безгучно, радісно сміялися; дуби ласкаво, поважно посміхались в свої кудлаті вуса; метелики й кузьки сміливіше пурхали, повзали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… А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там, далеко, десь у вогкій глибині, в таємній напівтьмі лісу, ждала смерть… Хай жде!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Хай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жде, чорна, слизька, огидлива…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- Мусю!…- пригорнувсь я.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Вона глянула в мої очі, в мої жадно розкриті губи.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- Ні. Не треба…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- Мусю!…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- Ході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м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уже… Пора…- злегка одвела вона мою голову.- Нате шапку, надіньте, і ході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м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… Пора…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Ліс похмурився. Злякано спурхнули пташки й полетіли в глиб його.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Темна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глибина ждала нас.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Я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над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і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в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шапку, ми встали й, не дивлячись одне на одного, тихо посунули вперед. Ліва щока моя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горіла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, в руці ще була теплота її ручки, а в грудях з таємної вогкої глибини вже вповзало щось чадне, незграбне, холодне.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Зціпивши зуби, високо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іднявши брови, ми обережно ступали і, хруснувши сухою гілкою, зупинялись, озирались і слухали.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- Де ж саме межа? - питала Муся.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Я здвигував плечима і йшов.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І чим далі ми йшли, тим я більше був певний, що нас уб'ють, що ми несподівано наліземо на варту, побіжимо - і… все. Але, пам'ятаю, не було нічого по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вс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ій істоті: ні страху, ні суму, ні жалю, тільки одне величезне напруження, одне велике наближення до чогось фатального, неминучого, один якийсь величезний пульс протесту, боротьби всієї істоти з цим призначеним, неминучим.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Ми то лягали, і я, приклавши вухо до вогкої землі, напружено слухав, сподіваючись щось почути, то повзли рачки там, де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р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ідко було дерев; то, як дві тіні, пробігали від стовбура до стовбура і завмирали, великими очима дивлячись вперед і ловлячи кожний писк, кожний рух лісу.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 ліс мовчав і ховав в собі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свою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таємницю. Тут не було вже білих беріз, не було метеликів, земля була вогка, чорна, вкрита гнилим листям та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безл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іччю маленьких гілочок, які хрускали під ногами. Напівтьма дивилась на нас вороже, погрозливо, безжалісно.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 Дайте руку…- прошепотіла Муся.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Я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глянув на неї. Вона була бліда. Очі горіли напруженням і були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велик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і, прекрасні.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«Так, як вмирають ті, що дуже люблять життя»,- згадалось мені. Я стиснув їй руку, вона мені, але зараз же й забули про себе і знову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ірнули в це наближення, в це чекання, в цей майже незалежний від нашої свідомості велетенський протест наших істот.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Серед дерев засі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р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іло.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- Ш-ш!…- зупинились ми.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Якийсь просвіт… дерева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р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ідше…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«Там!» - мовчки глянули ми одне на одного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… С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тупили кілька кроків і завмерли… Десь тукав дятел… Шашіль гриз дерево… Одірвався сухий лист, зигзагами захитався і впав…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- Ш-ш!…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Ще кілька кроків… Просвіт більше… Засивіло небо… Руки дрижали,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ід грудьми проходили холодні хвилі, серце гупало…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Я зробив знак, випустив її руку, і ми поповзли, безшумно переставляючи коліна і вибираючи руками місця без гілок. Я озирався й дивився на Мусю; з висмикнутим волоссям, з великими палаючими очима, з міцно стиснутими устами, зігнута, вона здавалась якимсь дивним, прекрасним звіром, сильним, напруженим,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диким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Просвіт ширшав. Засиніло небо… далеко-далеко…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Прокотивсь якийсь згук і завмер. Ми закам'яніли… Довго лежали і слухали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… Т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укав дятел… Писнула пташка, сіла на гілку, повертіла довгим, як перо, хвостиком і пурхнула… Серце билось несамовито.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Знов поповзли… Крізь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р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ідкі дерева, кроків за три перед нами, показалась лощина. Я зробив знак Мусі,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ідвівся і подививсь. Це, мабуть, і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була та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сама межа… Я трошки посунувсь і глянув вбік. Так! Два стовпи - один проти другого, один наш - великий, незграбний;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другий, з того боку,- менший; обидва - з орлами, обидва - рябі. Круг їх таємна порожнеча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… Т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а чь. порожнеча ж? А може, десь, тут же, стояла коло їх людина, і порожнеча тільки ждала, щоб перетворитись в дикий галас смерті?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Я озирнувся до Мусі. Вона теж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ідвелась і напружено дивилась вперед.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 Тут! - хитнув я головою. Потім нахилився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до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неї, міцно взяв за руку і прошепотів: - Прожогом вперед! На крик і вистріли не зупинятись! Все одно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… Н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у!…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Я випустив руку її, зігнувся і кинувсь вперед. Хруснули гілки, але, здавалось, зашумів весь ліс, замиготіли стовбури, вдарив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св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іт, в очах промайнула картина якоїсь довгої, рівної просіки, і разом хтось десь крикнув, поперед мене вибігла постать Мусі з поверненим вбік блідим, напруженим лицем, сильно вибухнуло щось збоку, крикнуло, знов вибухнув постріл, виринув під ногами якийсь рівчак, лишивсь позаду, блиснула нога Мусі, якісь кущі, вітер в вухах. І щось велике, горде, могуче в грудях, щось легке, широке, як небо, як повітря гі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р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як могучий потік. Летіли озираючись, блискаючи очима. А за нами понуро одсувалась назад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ст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іна лісу, одсувався наш сон, кошмар, наша таємна вогкість смерті.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Муся зупинилась. Очі горіли їй, лице дрижало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великим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, безумним щастям гюбіди, побіди життя.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- Єсть! - гордо, дико вирвалось у неї, дивлячись назад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-Є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с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ть! - повторяла вона, задихаючись. Свитка високо здіймалась їй на грудях, серпосхожі пасма темного волосся розвівались, губи гордо розкрились і пашіли жаром щастя.-Єсть! - раптом високо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ідняла вона руки і, обвивши ними мою шию, жагуче-скажено притулилась до мене.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«Єсть!!» - крикнула вся моя душа, вся істота моя назустріч їй.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Це було торжество двох великих кузьок; це був вихор життя, який зміта все сміття «не треба», «не можна», це було щастя крові, мозку, нерві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в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к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істок; це було найвище щастя народження, народження не з сліпими, а з одвертими, видющими очима душі.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Раптом вона одірвалась, подивилась на мене затуманеними очима. Злилася знов з моїми жадібними устами і знову одірвалась.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 Сядем…- безсило опустилась вона на землю. Сіли. Важко дихаючи, ми безсило-щасливо посміхались одне до одного і поглядали на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ст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іну лісу. Там було тихо.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Довго сиділи так. Чогось не говорилось. Дихання ставало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р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івніше. І непомітно, помалу ставало чогось жаль, чомусь хотілось ридати. Муся нерухомо, задумливо дивилась кудись вперед.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 Знаєте що? - раптом тихо промовила, якось нервово-рішуче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стр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іпнувшись уся.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Я чекаюче глянув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на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неї.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Вона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напруженим, любовним, довгим поглядом обвела мене і глухо промовила: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 А тепер ми попрощаємося.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Чу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єте? Я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іду в один бік, а ви - в другий. І ніколи ви не повинні шукати мене.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Чу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єте! Як вас зовуть?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Я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сказав і здивовано дивився на неї.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 Ніколи!…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Б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ільше цього ні ви мені, ні я вам не дамо.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Наше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… наше кохання повинно вмерти зараз, щоб, як хтось сказав, ніколи не вмирати. Розумієте мене, хороший? Єсть якісь метелики.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Вони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вмирають серед кохання. Ви розумієте мене?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Я розумів, але мовчав. А вона, ніби дивлячись собі в душу, одривисто-напружено говорила: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 Щастя - момент. Далі вже буденщина, пошлість. Я знаю вже. Саме найбільше щастя буде мізерним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в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порівнянні з цим. Значить, зовсім не буде. Так мені здається, так я зараз чую отут…- Вона показала на серце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gramEnd"/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І, криво посміхаючись, дивилась на мене великими благаючими очима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ідстреленої лані.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Я розумів її, розумів її моєю невідомою тугою, цією великою журбою, що народилась чогось в грудях, розумів її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вс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ією налиплою на мою душу буденщиною.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Розум дивувався, протестував в глибині душі, але я мовчав.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Сонце пекло, шепотілись кущі.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Потім вона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ідвелась, стала на коліна, обхопила мою нахилену голову і припала довгим жагучим поцілунком.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 Так буде краще. Прощайте…- якось терпко прошепотіла вона,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ідводячись. - Я буду носити вас в душі.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Я схопив край її сукні, поцілував і випустив.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Вона тихо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ішла, а я сидів, і в мені з мукою щеміло осиротіле щастя. Наді мною синіло небо, і сонце палило мою похилену непокриту голову, а в душу вростав і вбирався в </w:t>
      </w:r>
      <w:proofErr w:type="gramStart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журн</w:t>
      </w:r>
      <w:proofErr w:type="gramEnd"/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t>і, прекрасні, чисті квіти минулого образ панни.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26EC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Хто вона, де вона, й досі не знаю, але я завжди ношу її в душі.</w:t>
      </w:r>
    </w:p>
    <w:p w:rsidR="00DF26EC" w:rsidRPr="00DF26EC" w:rsidRDefault="00DF26EC" w:rsidP="00DF26E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DC3FC7" w:rsidRDefault="00DC3FC7" w:rsidP="00DF26EC">
      <w:pPr>
        <w:spacing w:after="0" w:line="240" w:lineRule="atLeast"/>
      </w:pPr>
    </w:p>
    <w:sectPr w:rsidR="00DC3FC7" w:rsidSect="00DC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DF26EC"/>
    <w:rsid w:val="00557A6E"/>
    <w:rsid w:val="00DC3FC7"/>
    <w:rsid w:val="00DF2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C7"/>
  </w:style>
  <w:style w:type="paragraph" w:styleId="1">
    <w:name w:val="heading 1"/>
    <w:basedOn w:val="a"/>
    <w:link w:val="10"/>
    <w:uiPriority w:val="9"/>
    <w:qFormat/>
    <w:rsid w:val="00DF26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6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2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4341</Words>
  <Characters>24747</Characters>
  <Application>Microsoft Office Word</Application>
  <DocSecurity>0</DocSecurity>
  <Lines>206</Lines>
  <Paragraphs>58</Paragraphs>
  <ScaleCrop>false</ScaleCrop>
  <Company>Home</Company>
  <LinksUpToDate>false</LinksUpToDate>
  <CharactersWithSpaces>29030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3</cp:revision>
  <dcterms:created xsi:type="dcterms:W3CDTF">2012-03-26T12:10:00Z</dcterms:created>
  <dcterms:modified xsi:type="dcterms:W3CDTF">2012-03-26T12:12:00Z</dcterms:modified>
</cp:coreProperties>
</file>